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3532" w14:textId="0A5E91E8" w:rsidR="00B517FD" w:rsidRPr="009B0A98" w:rsidRDefault="00AA2776" w:rsidP="009B0A98">
      <w:pPr>
        <w:jc w:val="center"/>
        <w:rPr>
          <w:rFonts w:ascii="ＭＳ Ｐゴシック" w:eastAsia="ＭＳ Ｐゴシック" w:hAnsi="ＭＳ Ｐゴシック"/>
          <w:b/>
          <w:bCs/>
          <w:sz w:val="32"/>
          <w:szCs w:val="32"/>
        </w:rPr>
      </w:pPr>
      <w:r w:rsidRPr="005C6FB6">
        <w:rPr>
          <w:rFonts w:ascii="ＭＳ Ｐゴシック" w:eastAsia="ＭＳ Ｐゴシック" w:hAnsi="ＭＳ Ｐゴシック" w:hint="eastAsia"/>
          <w:b/>
          <w:bCs/>
          <w:sz w:val="32"/>
          <w:szCs w:val="32"/>
        </w:rPr>
        <w:t>地域における公益的取り組み</w:t>
      </w:r>
    </w:p>
    <w:p w14:paraId="033C3B43" w14:textId="0EA1DD7A" w:rsidR="009B0A98" w:rsidRPr="009B0A98" w:rsidRDefault="008A6076" w:rsidP="009B0A98">
      <w:pPr>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〇</w:t>
      </w:r>
      <w:r w:rsidRPr="009B0A98">
        <w:rPr>
          <w:rFonts w:ascii="BIZ UDP明朝 Medium" w:eastAsia="BIZ UDP明朝 Medium" w:hAnsi="BIZ UDP明朝 Medium"/>
          <w:sz w:val="28"/>
          <w:szCs w:val="28"/>
        </w:rPr>
        <w:t>地域清掃活動</w:t>
      </w:r>
    </w:p>
    <w:p w14:paraId="7F8CC5AA" w14:textId="72BA39DB" w:rsidR="00B517FD" w:rsidRPr="009B0A98" w:rsidRDefault="008A6076" w:rsidP="009B0A98">
      <w:pPr>
        <w:ind w:leftChars="100" w:left="210"/>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近隣の柏原池公園で地域ボランティアさんとゴミ拾いなどの清掃活動を実施しています。</w:t>
      </w:r>
    </w:p>
    <w:p w14:paraId="5B1C4B2A" w14:textId="5AEAC902" w:rsidR="009B0A98" w:rsidRPr="009B0A98" w:rsidRDefault="008A6076" w:rsidP="009B0A98">
      <w:pPr>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〇</w:t>
      </w:r>
      <w:r w:rsidR="00AA2776" w:rsidRPr="009B0A98">
        <w:rPr>
          <w:rFonts w:ascii="BIZ UDP明朝 Medium" w:eastAsia="BIZ UDP明朝 Medium" w:hAnsi="BIZ UDP明朝 Medium" w:hint="eastAsia"/>
          <w:sz w:val="28"/>
          <w:szCs w:val="28"/>
        </w:rPr>
        <w:t>ボランティアの育成</w:t>
      </w:r>
    </w:p>
    <w:p w14:paraId="3A6FE441" w14:textId="7C2E360D" w:rsidR="00B517FD" w:rsidRPr="009B0A98" w:rsidRDefault="00261BBE" w:rsidP="009B0A98">
      <w:pPr>
        <w:ind w:leftChars="100" w:left="210"/>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石岡市</w:t>
      </w:r>
      <w:r w:rsidR="00AA2776" w:rsidRPr="009B0A98">
        <w:rPr>
          <w:rFonts w:ascii="BIZ UDP明朝 Medium" w:eastAsia="BIZ UDP明朝 Medium" w:hAnsi="BIZ UDP明朝 Medium" w:hint="eastAsia"/>
          <w:sz w:val="28"/>
          <w:szCs w:val="28"/>
        </w:rPr>
        <w:t>社会福祉協議会から受託し、点字講座やガイド</w:t>
      </w:r>
      <w:r w:rsidRPr="009B0A98">
        <w:rPr>
          <w:rFonts w:ascii="BIZ UDP明朝 Medium" w:eastAsia="BIZ UDP明朝 Medium" w:hAnsi="BIZ UDP明朝 Medium" w:hint="eastAsia"/>
          <w:sz w:val="28"/>
          <w:szCs w:val="28"/>
        </w:rPr>
        <w:t>ボランティア</w:t>
      </w:r>
      <w:r w:rsidR="00AA2776" w:rsidRPr="009B0A98">
        <w:rPr>
          <w:rFonts w:ascii="BIZ UDP明朝 Medium" w:eastAsia="BIZ UDP明朝 Medium" w:hAnsi="BIZ UDP明朝 Medium" w:hint="eastAsia"/>
          <w:sz w:val="28"/>
          <w:szCs w:val="28"/>
        </w:rPr>
        <w:t>講座</w:t>
      </w:r>
      <w:r w:rsidR="005C0DFB" w:rsidRPr="009B0A98">
        <w:rPr>
          <w:rFonts w:ascii="BIZ UDP明朝 Medium" w:eastAsia="BIZ UDP明朝 Medium" w:hAnsi="BIZ UDP明朝 Medium" w:hint="eastAsia"/>
          <w:sz w:val="28"/>
          <w:szCs w:val="28"/>
        </w:rPr>
        <w:t>に職員を派遣</w:t>
      </w:r>
      <w:r w:rsidR="00AA2776" w:rsidRPr="009B0A98">
        <w:rPr>
          <w:rFonts w:ascii="BIZ UDP明朝 Medium" w:eastAsia="BIZ UDP明朝 Medium" w:hAnsi="BIZ UDP明朝 Medium" w:hint="eastAsia"/>
          <w:sz w:val="28"/>
          <w:szCs w:val="28"/>
        </w:rPr>
        <w:t>しています。</w:t>
      </w:r>
    </w:p>
    <w:p w14:paraId="212E9750" w14:textId="680A9658" w:rsidR="009B0A98" w:rsidRPr="009B0A98" w:rsidRDefault="008A6076" w:rsidP="009B0A98">
      <w:pPr>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〇福祉体験学習</w:t>
      </w:r>
    </w:p>
    <w:p w14:paraId="664FAE49" w14:textId="1E5EE3AE" w:rsidR="00B517FD" w:rsidRPr="009B0A98" w:rsidRDefault="005C0DFB" w:rsidP="009B0A98">
      <w:pPr>
        <w:ind w:leftChars="100" w:left="210"/>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福祉</w:t>
      </w:r>
      <w:r w:rsidR="008A6076" w:rsidRPr="009B0A98">
        <w:rPr>
          <w:rFonts w:ascii="BIZ UDP明朝 Medium" w:eastAsia="BIZ UDP明朝 Medium" w:hAnsi="BIZ UDP明朝 Medium" w:hint="eastAsia"/>
          <w:sz w:val="28"/>
          <w:szCs w:val="28"/>
        </w:rPr>
        <w:t>への関心と理解を深めてもらう目的で、市内の学校でアイマスク</w:t>
      </w:r>
      <w:r w:rsidR="00FA47A3" w:rsidRPr="009B0A98">
        <w:rPr>
          <w:rFonts w:ascii="BIZ UDP明朝 Medium" w:eastAsia="BIZ UDP明朝 Medium" w:hAnsi="BIZ UDP明朝 Medium" w:hint="eastAsia"/>
          <w:sz w:val="28"/>
          <w:szCs w:val="28"/>
        </w:rPr>
        <w:t>・</w:t>
      </w:r>
      <w:r w:rsidR="008A6076" w:rsidRPr="009B0A98">
        <w:rPr>
          <w:rFonts w:ascii="BIZ UDP明朝 Medium" w:eastAsia="BIZ UDP明朝 Medium" w:hAnsi="BIZ UDP明朝 Medium" w:hint="eastAsia"/>
          <w:sz w:val="28"/>
          <w:szCs w:val="28"/>
        </w:rPr>
        <w:t>点字体験及び講和</w:t>
      </w:r>
      <w:r w:rsidRPr="009B0A98">
        <w:rPr>
          <w:rFonts w:ascii="BIZ UDP明朝 Medium" w:eastAsia="BIZ UDP明朝 Medium" w:hAnsi="BIZ UDP明朝 Medium" w:hint="eastAsia"/>
          <w:sz w:val="28"/>
          <w:szCs w:val="28"/>
        </w:rPr>
        <w:t>等の</w:t>
      </w:r>
      <w:r w:rsidR="008A6076" w:rsidRPr="009B0A98">
        <w:rPr>
          <w:rFonts w:ascii="BIZ UDP明朝 Medium" w:eastAsia="BIZ UDP明朝 Medium" w:hAnsi="BIZ UDP明朝 Medium" w:hint="eastAsia"/>
          <w:sz w:val="28"/>
          <w:szCs w:val="28"/>
        </w:rPr>
        <w:t>取り組みを行っています。夏休みに</w:t>
      </w:r>
      <w:r w:rsidRPr="009B0A98">
        <w:rPr>
          <w:rFonts w:ascii="BIZ UDP明朝 Medium" w:eastAsia="BIZ UDP明朝 Medium" w:hAnsi="BIZ UDP明朝 Medium" w:hint="eastAsia"/>
          <w:sz w:val="28"/>
          <w:szCs w:val="28"/>
        </w:rPr>
        <w:t>は</w:t>
      </w:r>
      <w:r w:rsidR="008A6076" w:rsidRPr="009B0A98">
        <w:rPr>
          <w:rFonts w:ascii="BIZ UDP明朝 Medium" w:eastAsia="BIZ UDP明朝 Medium" w:hAnsi="BIZ UDP明朝 Medium" w:hint="eastAsia"/>
          <w:sz w:val="28"/>
          <w:szCs w:val="28"/>
        </w:rPr>
        <w:t>親子福祉体験で、アイマスクや盲導犬の体験学習を行っています。</w:t>
      </w:r>
    </w:p>
    <w:p w14:paraId="455067F6" w14:textId="7936AE9E" w:rsidR="009B0A98" w:rsidRPr="009B0A98" w:rsidRDefault="00672672" w:rsidP="009B0A98">
      <w:pPr>
        <w:rPr>
          <w:rFonts w:ascii="BIZ UDP明朝 Medium" w:eastAsia="BIZ UDP明朝 Medium" w:hAnsi="BIZ UDP明朝 Medium"/>
          <w:sz w:val="28"/>
          <w:szCs w:val="28"/>
        </w:rPr>
      </w:pPr>
      <w:bookmarkStart w:id="0" w:name="_Hlk117863252"/>
      <w:r w:rsidRPr="009B0A98">
        <w:rPr>
          <w:rFonts w:ascii="BIZ UDP明朝 Medium" w:eastAsia="BIZ UDP明朝 Medium" w:hAnsi="BIZ UDP明朝 Medium" w:hint="eastAsia"/>
          <w:sz w:val="28"/>
          <w:szCs w:val="28"/>
        </w:rPr>
        <w:t>〇福祉避難所</w:t>
      </w:r>
      <w:bookmarkEnd w:id="0"/>
    </w:p>
    <w:p w14:paraId="7613CBD5" w14:textId="41D5DEE1" w:rsidR="00B517FD" w:rsidRPr="009B0A98" w:rsidRDefault="00672672" w:rsidP="009B0A98">
      <w:pPr>
        <w:ind w:leftChars="100" w:left="210"/>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石岡市と協定を締結し、災害時に地域交流センター「なのはな」を福祉避難所として登録しています。</w:t>
      </w:r>
    </w:p>
    <w:p w14:paraId="7CD94FAD" w14:textId="44D444C4" w:rsidR="009B0A98" w:rsidRPr="009B0A98" w:rsidRDefault="00FA47A3" w:rsidP="009B0A98">
      <w:pPr>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〇施設、設備の活用</w:t>
      </w:r>
    </w:p>
    <w:p w14:paraId="4019FAE6" w14:textId="395140D6" w:rsidR="00B517FD" w:rsidRPr="009B0A98" w:rsidRDefault="00FA47A3" w:rsidP="009B0A98">
      <w:pPr>
        <w:ind w:leftChars="100" w:left="210"/>
        <w:rPr>
          <w:rFonts w:ascii="BIZ UDP明朝 Medium" w:eastAsia="BIZ UDP明朝 Medium" w:hAnsi="BIZ UDP明朝 Medium"/>
          <w:sz w:val="28"/>
          <w:szCs w:val="28"/>
        </w:rPr>
      </w:pPr>
      <w:r w:rsidRPr="009B0A98">
        <w:rPr>
          <w:rFonts w:ascii="BIZ UDP明朝 Medium" w:eastAsia="BIZ UDP明朝 Medium" w:hAnsi="BIZ UDP明朝 Medium"/>
          <w:sz w:val="28"/>
          <w:szCs w:val="28"/>
        </w:rPr>
        <w:t>地域住民やボランティアさんにマイクロバスの貸出しや</w:t>
      </w:r>
      <w:r w:rsidRPr="009B0A98">
        <w:rPr>
          <w:rFonts w:ascii="BIZ UDP明朝 Medium" w:eastAsia="BIZ UDP明朝 Medium" w:hAnsi="BIZ UDP明朝 Medium" w:hint="eastAsia"/>
          <w:sz w:val="28"/>
          <w:szCs w:val="28"/>
        </w:rPr>
        <w:t>、会議等に</w:t>
      </w:r>
      <w:r w:rsidRPr="009B0A98">
        <w:rPr>
          <w:rFonts w:ascii="BIZ UDP明朝 Medium" w:eastAsia="BIZ UDP明朝 Medium" w:hAnsi="BIZ UDP明朝 Medium"/>
          <w:sz w:val="28"/>
          <w:szCs w:val="28"/>
        </w:rPr>
        <w:t>地域交流センターを活用して頂いて</w:t>
      </w:r>
      <w:r w:rsidRPr="009B0A98">
        <w:rPr>
          <w:rFonts w:ascii="BIZ UDP明朝 Medium" w:eastAsia="BIZ UDP明朝 Medium" w:hAnsi="BIZ UDP明朝 Medium" w:hint="eastAsia"/>
          <w:sz w:val="28"/>
          <w:szCs w:val="28"/>
        </w:rPr>
        <w:t>います</w:t>
      </w:r>
      <w:r w:rsidRPr="009B0A98">
        <w:rPr>
          <w:rFonts w:ascii="BIZ UDP明朝 Medium" w:eastAsia="BIZ UDP明朝 Medium" w:hAnsi="BIZ UDP明朝 Medium"/>
          <w:sz w:val="28"/>
          <w:szCs w:val="28"/>
        </w:rPr>
        <w:t>。</w:t>
      </w:r>
    </w:p>
    <w:p w14:paraId="23D1E13C" w14:textId="7D31152D" w:rsidR="009B0A98" w:rsidRPr="009B0A98" w:rsidRDefault="00FA47A3" w:rsidP="009B0A98">
      <w:pPr>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〇</w:t>
      </w:r>
      <w:r w:rsidR="00672672" w:rsidRPr="009B0A98">
        <w:rPr>
          <w:rFonts w:ascii="BIZ UDP明朝 Medium" w:eastAsia="BIZ UDP明朝 Medium" w:hAnsi="BIZ UDP明朝 Medium" w:hint="eastAsia"/>
          <w:sz w:val="28"/>
          <w:szCs w:val="28"/>
        </w:rPr>
        <w:t>同行援護従業者養成研修</w:t>
      </w:r>
    </w:p>
    <w:p w14:paraId="3E439AE5" w14:textId="3103379E" w:rsidR="004A669B" w:rsidRPr="009B0A98" w:rsidRDefault="00FA47A3" w:rsidP="004A669B">
      <w:pPr>
        <w:ind w:leftChars="100" w:left="210"/>
        <w:rPr>
          <w:rFonts w:ascii="BIZ UDP明朝 Medium" w:eastAsia="BIZ UDP明朝 Medium" w:hAnsi="BIZ UDP明朝 Medium"/>
          <w:sz w:val="28"/>
          <w:szCs w:val="28"/>
        </w:rPr>
      </w:pPr>
      <w:r w:rsidRPr="009B0A98">
        <w:rPr>
          <w:rFonts w:ascii="BIZ UDP明朝 Medium" w:eastAsia="BIZ UDP明朝 Medium" w:hAnsi="BIZ UDP明朝 Medium" w:hint="eastAsia"/>
          <w:sz w:val="28"/>
          <w:szCs w:val="28"/>
        </w:rPr>
        <w:t>視覚に障がいのある方が安心して生活できるよう</w:t>
      </w:r>
      <w:r w:rsidR="004A669B">
        <w:rPr>
          <w:rFonts w:ascii="BIZ UDP明朝 Medium" w:eastAsia="BIZ UDP明朝 Medium" w:hAnsi="BIZ UDP明朝 Medium" w:hint="eastAsia"/>
          <w:sz w:val="28"/>
          <w:szCs w:val="28"/>
        </w:rPr>
        <w:t>に</w:t>
      </w:r>
      <w:r w:rsidRPr="009B0A98">
        <w:rPr>
          <w:rFonts w:ascii="BIZ UDP明朝 Medium" w:eastAsia="BIZ UDP明朝 Medium" w:hAnsi="BIZ UDP明朝 Medium" w:hint="eastAsia"/>
          <w:sz w:val="28"/>
          <w:szCs w:val="28"/>
        </w:rPr>
        <w:t>、茨城県から受託</w:t>
      </w:r>
      <w:r w:rsidR="009B0A98" w:rsidRPr="009B0A98">
        <w:rPr>
          <w:rFonts w:ascii="BIZ UDP明朝 Medium" w:eastAsia="BIZ UDP明朝 Medium" w:hAnsi="BIZ UDP明朝 Medium" w:hint="eastAsia"/>
          <w:sz w:val="28"/>
          <w:szCs w:val="28"/>
        </w:rPr>
        <w:t>し</w:t>
      </w:r>
      <w:r w:rsidRPr="009B0A98">
        <w:rPr>
          <w:rFonts w:ascii="BIZ UDP明朝 Medium" w:eastAsia="BIZ UDP明朝 Medium" w:hAnsi="BIZ UDP明朝 Medium" w:hint="eastAsia"/>
          <w:sz w:val="28"/>
          <w:szCs w:val="28"/>
        </w:rPr>
        <w:t>同行援護従業者研修を開催</w:t>
      </w:r>
      <w:r w:rsidR="0011793E">
        <w:rPr>
          <w:rFonts w:ascii="BIZ UDP明朝 Medium" w:eastAsia="BIZ UDP明朝 Medium" w:hAnsi="BIZ UDP明朝 Medium" w:hint="eastAsia"/>
          <w:sz w:val="28"/>
          <w:szCs w:val="28"/>
        </w:rPr>
        <w:t>することで対応人材の育成に努めています。</w:t>
      </w:r>
    </w:p>
    <w:sectPr w:rsidR="004A669B" w:rsidRPr="009B0A98" w:rsidSect="009B0A98">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76"/>
    <w:rsid w:val="00024167"/>
    <w:rsid w:val="0011793E"/>
    <w:rsid w:val="00261BBE"/>
    <w:rsid w:val="003354CA"/>
    <w:rsid w:val="004A669B"/>
    <w:rsid w:val="005C0DFB"/>
    <w:rsid w:val="005C6FB6"/>
    <w:rsid w:val="00672672"/>
    <w:rsid w:val="008A6076"/>
    <w:rsid w:val="009B0A98"/>
    <w:rsid w:val="009D4AB1"/>
    <w:rsid w:val="00A1466B"/>
    <w:rsid w:val="00AA2776"/>
    <w:rsid w:val="00B517FD"/>
    <w:rsid w:val="00FA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41F1D"/>
  <w15:chartTrackingRefBased/>
  <w15:docId w15:val="{E2C99722-1886-4E19-886B-5173C097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社会福祉法人常陸青山会</dc:creator>
  <cp:keywords/>
  <dc:description/>
  <cp:lastModifiedBy>社会福祉法人常陸青山会</cp:lastModifiedBy>
  <cp:revision>7</cp:revision>
  <dcterms:created xsi:type="dcterms:W3CDTF">2022-10-27T00:33:00Z</dcterms:created>
  <dcterms:modified xsi:type="dcterms:W3CDTF">2022-10-28T08:03:00Z</dcterms:modified>
</cp:coreProperties>
</file>